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바탕" w:hAnsi="바탕" w:cs="바탕" w:eastAsia="바탕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2016년 Summer Camp 신청서</w:t>
      </w: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바탕" w:hAnsi="바탕" w:cs="바탕" w:eastAsia="바탕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8월 22일 - 26일</w:t>
      </w: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성명:_______________________</w:t>
        <w:tab/>
        <w:tab/>
        <w:t xml:space="preserve">전화번호:_______________________</w:t>
      </w: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학년:---------------------</w:t>
      </w: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주소:_______________________________________________________________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이메일:___________________________________</w:t>
      </w: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2016년 여름 학교 신청합니다.</w:t>
      </w: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일시:_________________________</w:t>
      </w: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성명:_________________________</w:t>
      </w: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서명:_________________________</w:t>
      </w:r>
    </w:p>
    <w:p>
      <w:pPr>
        <w:spacing w:before="0" w:after="0" w:line="240"/>
        <w:ind w:right="0" w:left="0" w:firstLine="0"/>
        <w:jc w:val="center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</w:pPr>
      <w:r>
        <w:rPr>
          <w:rFonts w:ascii="바탕" w:hAnsi="바탕" w:cs="바탕" w:eastAsia="바탕"/>
          <w:color w:val="auto"/>
          <w:spacing w:val="0"/>
          <w:position w:val="0"/>
          <w:sz w:val="24"/>
          <w:shd w:fill="auto" w:val="clear"/>
        </w:rPr>
        <w:t xml:space="preserve">학생이어떤음식에 알레르기 있는지 기록해주세요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